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6F49F" w14:textId="63E5150D" w:rsidR="004D1414" w:rsidRPr="00691568" w:rsidRDefault="004D1414" w:rsidP="004D1414">
      <w:pPr>
        <w:rPr>
          <w:rFonts w:cstheme="minorHAnsi"/>
          <w:sz w:val="22"/>
          <w:szCs w:val="22"/>
        </w:rPr>
      </w:pPr>
      <w:r w:rsidRPr="00691568">
        <w:rPr>
          <w:rFonts w:cstheme="minorHAnsi"/>
          <w:sz w:val="22"/>
          <w:szCs w:val="22"/>
        </w:rPr>
        <w:t xml:space="preserve">Name: __________________________________ Period# ____                              </w:t>
      </w:r>
      <w:r w:rsidR="00691568">
        <w:rPr>
          <w:rFonts w:cstheme="minorHAnsi"/>
          <w:sz w:val="22"/>
          <w:szCs w:val="22"/>
        </w:rPr>
        <w:t xml:space="preserve">                  </w:t>
      </w:r>
      <w:r w:rsidRPr="00691568">
        <w:rPr>
          <w:rFonts w:cstheme="minorHAnsi"/>
          <w:sz w:val="22"/>
          <w:szCs w:val="22"/>
        </w:rPr>
        <w:t xml:space="preserve">  </w:t>
      </w:r>
      <w:r w:rsidRPr="00691568">
        <w:rPr>
          <w:rFonts w:cstheme="minorHAnsi"/>
          <w:b/>
          <w:bCs/>
          <w:sz w:val="22"/>
          <w:szCs w:val="22"/>
        </w:rPr>
        <w:t xml:space="preserve">TOPIC </w:t>
      </w:r>
      <w:r w:rsidR="00691568">
        <w:rPr>
          <w:rFonts w:cstheme="minorHAnsi"/>
          <w:b/>
          <w:bCs/>
          <w:sz w:val="22"/>
          <w:szCs w:val="22"/>
        </w:rPr>
        <w:t>6</w:t>
      </w:r>
      <w:r w:rsidRPr="00691568">
        <w:rPr>
          <w:rFonts w:cstheme="minorHAnsi"/>
          <w:b/>
          <w:bCs/>
          <w:sz w:val="22"/>
          <w:szCs w:val="22"/>
        </w:rPr>
        <w:t>.7 - INFRASTRUCTURE</w:t>
      </w:r>
    </w:p>
    <w:p w14:paraId="689CB5DF" w14:textId="77777777" w:rsidR="004D1414" w:rsidRPr="00691568" w:rsidRDefault="004D1414" w:rsidP="004D1414">
      <w:pPr>
        <w:rPr>
          <w:rFonts w:cstheme="minorHAnsi"/>
          <w:b/>
          <w:bCs/>
          <w:sz w:val="22"/>
          <w:szCs w:val="22"/>
        </w:rPr>
      </w:pPr>
    </w:p>
    <w:p w14:paraId="56FE6DE5" w14:textId="1344F44F" w:rsidR="004D1414" w:rsidRPr="00691568" w:rsidRDefault="00615338" w:rsidP="004D141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PART 1: </w:t>
      </w:r>
      <w:r w:rsidR="004D1414" w:rsidRPr="00691568">
        <w:rPr>
          <w:rFonts w:cstheme="minorHAnsi"/>
          <w:b/>
          <w:bCs/>
          <w:sz w:val="22"/>
          <w:szCs w:val="22"/>
        </w:rPr>
        <w:t xml:space="preserve">How </w:t>
      </w:r>
      <w:r w:rsidR="00691568">
        <w:rPr>
          <w:rFonts w:cstheme="minorHAnsi"/>
          <w:b/>
          <w:bCs/>
          <w:sz w:val="22"/>
          <w:szCs w:val="22"/>
        </w:rPr>
        <w:t>Highways Wrecked American Cities</w:t>
      </w:r>
      <w:r>
        <w:rPr>
          <w:rFonts w:cstheme="minorHAnsi"/>
          <w:b/>
          <w:bCs/>
          <w:sz w:val="22"/>
          <w:szCs w:val="22"/>
        </w:rPr>
        <w:t xml:space="preserve">  </w:t>
      </w:r>
      <w:r w:rsidRPr="00615338">
        <w:rPr>
          <w:rFonts w:cstheme="minorHAnsi"/>
          <w:b/>
          <w:bCs/>
          <w:sz w:val="22"/>
          <w:szCs w:val="22"/>
        </w:rPr>
        <w:sym w:font="Wingdings" w:char="F0E0"/>
      </w:r>
      <w:r>
        <w:rPr>
          <w:rFonts w:cstheme="minorHAnsi"/>
          <w:b/>
          <w:bCs/>
          <w:sz w:val="22"/>
          <w:szCs w:val="22"/>
        </w:rPr>
        <w:t xml:space="preserve"> </w:t>
      </w:r>
      <w:r w:rsidR="004D1414" w:rsidRPr="00691568">
        <w:rPr>
          <w:rFonts w:cstheme="minorHAnsi"/>
          <w:b/>
          <w:bCs/>
          <w:sz w:val="22"/>
          <w:szCs w:val="22"/>
        </w:rPr>
        <w:t xml:space="preserve">Video Link: </w:t>
      </w:r>
      <w:r w:rsidR="00691568" w:rsidRPr="00691568">
        <w:rPr>
          <w:rFonts w:cstheme="minorHAnsi"/>
          <w:b/>
          <w:bCs/>
          <w:sz w:val="22"/>
          <w:szCs w:val="22"/>
        </w:rPr>
        <w:t>https://youtu.be/odF4GSX1y3c</w:t>
      </w:r>
    </w:p>
    <w:p w14:paraId="0C2E06D0" w14:textId="5CC80F82" w:rsidR="004D1414" w:rsidRPr="00691568" w:rsidRDefault="004D1414" w:rsidP="004D1414">
      <w:pPr>
        <w:rPr>
          <w:rFonts w:cstheme="minorHAnsi"/>
          <w:b/>
          <w:bCs/>
          <w:sz w:val="22"/>
          <w:szCs w:val="22"/>
        </w:rPr>
      </w:pPr>
    </w:p>
    <w:p w14:paraId="0207E60A" w14:textId="360E1951" w:rsidR="004D1414" w:rsidRPr="00691568" w:rsidRDefault="004D1414" w:rsidP="006915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>How did highways change cities?</w:t>
      </w:r>
    </w:p>
    <w:p w14:paraId="377CA697" w14:textId="682851D8" w:rsidR="004D1414" w:rsidRDefault="004D1414" w:rsidP="00691568">
      <w:pPr>
        <w:rPr>
          <w:rFonts w:cstheme="minorHAnsi"/>
          <w:sz w:val="22"/>
          <w:szCs w:val="22"/>
        </w:rPr>
      </w:pPr>
    </w:p>
    <w:p w14:paraId="6DD8B2F1" w14:textId="77777777" w:rsidR="00691568" w:rsidRPr="00691568" w:rsidRDefault="00691568" w:rsidP="00691568">
      <w:pPr>
        <w:rPr>
          <w:rFonts w:cstheme="minorHAnsi"/>
          <w:sz w:val="22"/>
          <w:szCs w:val="22"/>
        </w:rPr>
      </w:pPr>
    </w:p>
    <w:p w14:paraId="1D73BA6C" w14:textId="77777777" w:rsidR="00691568" w:rsidRPr="00691568" w:rsidRDefault="00691568" w:rsidP="00691568">
      <w:pPr>
        <w:rPr>
          <w:rFonts w:cstheme="minorHAnsi"/>
          <w:sz w:val="22"/>
          <w:szCs w:val="22"/>
        </w:rPr>
      </w:pPr>
    </w:p>
    <w:p w14:paraId="06D77BC2" w14:textId="2CB7B0D8" w:rsidR="004D1414" w:rsidRPr="00691568" w:rsidRDefault="004D1414" w:rsidP="006915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>What are some of the positives of building highways in and through cities?</w:t>
      </w:r>
    </w:p>
    <w:p w14:paraId="45683433" w14:textId="77777777" w:rsidR="004D1414" w:rsidRPr="00691568" w:rsidRDefault="004D1414" w:rsidP="00691568">
      <w:pPr>
        <w:rPr>
          <w:rFonts w:cstheme="minorHAnsi"/>
          <w:sz w:val="22"/>
          <w:szCs w:val="22"/>
        </w:rPr>
      </w:pPr>
    </w:p>
    <w:p w14:paraId="6A59A42B" w14:textId="2D55C1D6" w:rsidR="004D1414" w:rsidRDefault="004D1414" w:rsidP="00691568">
      <w:pPr>
        <w:rPr>
          <w:rFonts w:cstheme="minorHAnsi"/>
          <w:sz w:val="22"/>
          <w:szCs w:val="22"/>
        </w:rPr>
      </w:pPr>
    </w:p>
    <w:p w14:paraId="4DF9F300" w14:textId="77777777" w:rsidR="00691568" w:rsidRPr="00691568" w:rsidRDefault="00691568" w:rsidP="00691568">
      <w:pPr>
        <w:rPr>
          <w:rFonts w:cstheme="minorHAnsi"/>
          <w:sz w:val="22"/>
          <w:szCs w:val="22"/>
        </w:rPr>
      </w:pPr>
    </w:p>
    <w:p w14:paraId="7DEE7487" w14:textId="447F7510" w:rsidR="004D1414" w:rsidRPr="00691568" w:rsidRDefault="004D1414" w:rsidP="006915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>Why were states and local governments excited to move forward with the Federal Highway Act of 1956?</w:t>
      </w:r>
    </w:p>
    <w:p w14:paraId="01CC3056" w14:textId="08EC330D" w:rsidR="004D1414" w:rsidRDefault="004D1414" w:rsidP="00691568">
      <w:pPr>
        <w:rPr>
          <w:rFonts w:cstheme="minorHAnsi"/>
          <w:sz w:val="22"/>
          <w:szCs w:val="22"/>
        </w:rPr>
      </w:pPr>
    </w:p>
    <w:p w14:paraId="686F2A59" w14:textId="77777777" w:rsidR="00691568" w:rsidRPr="00691568" w:rsidRDefault="00691568" w:rsidP="00691568">
      <w:pPr>
        <w:rPr>
          <w:rFonts w:cstheme="minorHAnsi"/>
          <w:sz w:val="22"/>
          <w:szCs w:val="22"/>
        </w:rPr>
      </w:pPr>
    </w:p>
    <w:p w14:paraId="1F858B42" w14:textId="613C1F71" w:rsidR="004D1414" w:rsidRPr="00691568" w:rsidRDefault="004D1414" w:rsidP="00691568">
      <w:pPr>
        <w:rPr>
          <w:rFonts w:cstheme="minorHAnsi"/>
          <w:sz w:val="22"/>
          <w:szCs w:val="22"/>
        </w:rPr>
      </w:pPr>
    </w:p>
    <w:p w14:paraId="6ECF5649" w14:textId="2C4413D6" w:rsidR="004D1414" w:rsidRPr="00691568" w:rsidRDefault="004D1414" w:rsidP="006915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>What is the problem with not having urban planners design highways and instead trusting people from the car industry to design highways in cities? Explain</w:t>
      </w:r>
    </w:p>
    <w:p w14:paraId="46DB28AF" w14:textId="7BC392C1" w:rsidR="004D1414" w:rsidRPr="00691568" w:rsidRDefault="004D1414" w:rsidP="00691568">
      <w:pPr>
        <w:rPr>
          <w:rFonts w:cstheme="minorHAnsi"/>
          <w:sz w:val="22"/>
          <w:szCs w:val="22"/>
        </w:rPr>
      </w:pPr>
    </w:p>
    <w:p w14:paraId="18E1E7EF" w14:textId="2D8B6C01" w:rsidR="00691568" w:rsidRPr="00691568" w:rsidRDefault="00691568" w:rsidP="00691568">
      <w:pPr>
        <w:rPr>
          <w:rFonts w:cstheme="minorHAnsi"/>
          <w:sz w:val="22"/>
          <w:szCs w:val="22"/>
        </w:rPr>
      </w:pPr>
    </w:p>
    <w:p w14:paraId="58BB3455" w14:textId="77777777" w:rsidR="00691568" w:rsidRPr="00691568" w:rsidRDefault="00691568" w:rsidP="00691568">
      <w:pPr>
        <w:rPr>
          <w:rFonts w:cstheme="minorHAnsi"/>
          <w:sz w:val="22"/>
          <w:szCs w:val="22"/>
        </w:rPr>
      </w:pPr>
    </w:p>
    <w:p w14:paraId="081E4766" w14:textId="6D0FEB82" w:rsidR="004D1414" w:rsidRPr="00691568" w:rsidRDefault="004D1414" w:rsidP="006915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>How were wealthy white neighborhoods able to prevent highways from destroying their neighborhoods?</w:t>
      </w:r>
    </w:p>
    <w:p w14:paraId="4744FBE1" w14:textId="774E6EA7" w:rsidR="004D1414" w:rsidRPr="00691568" w:rsidRDefault="004D1414" w:rsidP="00691568">
      <w:pPr>
        <w:ind w:left="360"/>
        <w:rPr>
          <w:rFonts w:cstheme="minorHAnsi"/>
          <w:sz w:val="22"/>
          <w:szCs w:val="22"/>
        </w:rPr>
      </w:pPr>
    </w:p>
    <w:p w14:paraId="29404C9E" w14:textId="13B37C60" w:rsidR="004D1414" w:rsidRPr="00691568" w:rsidRDefault="004D1414" w:rsidP="004D1414">
      <w:pPr>
        <w:rPr>
          <w:rFonts w:cstheme="minorHAnsi"/>
          <w:b/>
          <w:bCs/>
          <w:sz w:val="22"/>
          <w:szCs w:val="22"/>
        </w:rPr>
      </w:pPr>
    </w:p>
    <w:p w14:paraId="4AE1DBF0" w14:textId="77777777" w:rsidR="004D1414" w:rsidRPr="00691568" w:rsidRDefault="004D1414" w:rsidP="004D1414">
      <w:pPr>
        <w:rPr>
          <w:rFonts w:cstheme="minorHAnsi"/>
          <w:b/>
          <w:bCs/>
          <w:sz w:val="22"/>
          <w:szCs w:val="22"/>
        </w:rPr>
      </w:pPr>
    </w:p>
    <w:p w14:paraId="3363581F" w14:textId="12C674CA" w:rsidR="004D1414" w:rsidRPr="00691568" w:rsidRDefault="00615338" w:rsidP="004D141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PART 2: </w:t>
      </w:r>
      <w:r w:rsidR="004D1414" w:rsidRPr="00691568">
        <w:rPr>
          <w:rFonts w:cstheme="minorHAnsi"/>
          <w:b/>
          <w:bCs/>
          <w:sz w:val="22"/>
          <w:szCs w:val="22"/>
        </w:rPr>
        <w:t xml:space="preserve">Video Link: </w:t>
      </w:r>
      <w:r w:rsidR="004D1414" w:rsidRPr="007826BA">
        <w:rPr>
          <w:rFonts w:cstheme="minorHAnsi"/>
          <w:b/>
          <w:bCs/>
          <w:sz w:val="22"/>
          <w:szCs w:val="22"/>
        </w:rPr>
        <w:t>https://youtu.be/70B9FnztINU</w:t>
      </w:r>
      <w:r w:rsidR="004D1414" w:rsidRPr="00691568">
        <w:rPr>
          <w:rFonts w:cstheme="minorHAnsi"/>
          <w:b/>
          <w:bCs/>
          <w:sz w:val="22"/>
          <w:szCs w:val="22"/>
        </w:rPr>
        <w:t xml:space="preserve"> AND Pages 300 - 351 in AMSCO</w:t>
      </w:r>
    </w:p>
    <w:p w14:paraId="05386785" w14:textId="77777777" w:rsidR="004D1414" w:rsidRPr="00691568" w:rsidRDefault="004D1414" w:rsidP="004D1414">
      <w:pPr>
        <w:tabs>
          <w:tab w:val="left" w:pos="1038"/>
        </w:tabs>
        <w:rPr>
          <w:rFonts w:cstheme="minorHAnsi"/>
          <w:sz w:val="22"/>
          <w:szCs w:val="22"/>
        </w:rPr>
      </w:pPr>
    </w:p>
    <w:p w14:paraId="5FE80D04" w14:textId="77777777" w:rsidR="004D1414" w:rsidRPr="00691568" w:rsidRDefault="004D1414" w:rsidP="004D1414">
      <w:pPr>
        <w:pStyle w:val="ListParagraph"/>
        <w:numPr>
          <w:ilvl w:val="0"/>
          <w:numId w:val="1"/>
        </w:numPr>
        <w:tabs>
          <w:tab w:val="left" w:pos="1038"/>
        </w:tabs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 xml:space="preserve">What is infrastructure? </w:t>
      </w:r>
    </w:p>
    <w:p w14:paraId="64483907" w14:textId="77777777" w:rsidR="004D1414" w:rsidRPr="00691568" w:rsidRDefault="004D1414" w:rsidP="004D1414">
      <w:pPr>
        <w:tabs>
          <w:tab w:val="left" w:pos="1038"/>
        </w:tabs>
        <w:rPr>
          <w:rFonts w:cstheme="minorHAnsi"/>
          <w:sz w:val="22"/>
          <w:szCs w:val="22"/>
        </w:rPr>
      </w:pPr>
    </w:p>
    <w:p w14:paraId="41C0B4EF" w14:textId="77777777" w:rsidR="004D1414" w:rsidRPr="00691568" w:rsidRDefault="004D1414" w:rsidP="00691568">
      <w:pPr>
        <w:ind w:left="720"/>
        <w:rPr>
          <w:rFonts w:cstheme="minorHAnsi"/>
          <w:i/>
          <w:iCs/>
          <w:color w:val="202124"/>
          <w:sz w:val="22"/>
          <w:szCs w:val="22"/>
          <w:shd w:val="clear" w:color="auto" w:fill="FFFFFF"/>
        </w:rPr>
      </w:pPr>
      <w:r w:rsidRPr="00691568">
        <w:rPr>
          <w:rFonts w:cstheme="minorHAnsi"/>
          <w:i/>
          <w:iCs/>
          <w:color w:val="202124"/>
          <w:sz w:val="22"/>
          <w:szCs w:val="22"/>
          <w:shd w:val="clear" w:color="auto" w:fill="FFFFFF"/>
        </w:rPr>
        <w:t>The basic physical and organizational structures and facilities (e.g. buildings, roads, power supplies) needed for the operation of a society</w:t>
      </w:r>
    </w:p>
    <w:p w14:paraId="18EA042D" w14:textId="77777777" w:rsidR="004D1414" w:rsidRPr="00691568" w:rsidRDefault="004D1414" w:rsidP="004D1414">
      <w:pPr>
        <w:rPr>
          <w:rFonts w:cstheme="minorHAnsi"/>
          <w:sz w:val="22"/>
          <w:szCs w:val="22"/>
        </w:rPr>
      </w:pPr>
    </w:p>
    <w:p w14:paraId="64AEF389" w14:textId="77777777" w:rsidR="004D1414" w:rsidRPr="00691568" w:rsidRDefault="004D1414" w:rsidP="004D14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>What is public transportation? (pg. 344)</w:t>
      </w:r>
    </w:p>
    <w:p w14:paraId="26C1A9A9" w14:textId="77777777" w:rsidR="004D1414" w:rsidRPr="00691568" w:rsidRDefault="004D1414" w:rsidP="004D1414">
      <w:pPr>
        <w:rPr>
          <w:rFonts w:cstheme="minorHAnsi"/>
          <w:sz w:val="22"/>
          <w:szCs w:val="22"/>
        </w:rPr>
      </w:pPr>
    </w:p>
    <w:p w14:paraId="1D9AE5D4" w14:textId="77777777" w:rsidR="004D1414" w:rsidRPr="00691568" w:rsidRDefault="004D1414" w:rsidP="004D1414">
      <w:pPr>
        <w:rPr>
          <w:rFonts w:cstheme="minorHAnsi"/>
          <w:sz w:val="22"/>
          <w:szCs w:val="22"/>
        </w:rPr>
      </w:pPr>
    </w:p>
    <w:p w14:paraId="5A6FC98F" w14:textId="77777777" w:rsidR="004D1414" w:rsidRPr="00691568" w:rsidRDefault="004D1414" w:rsidP="004D1414">
      <w:pPr>
        <w:rPr>
          <w:rFonts w:cstheme="minorHAnsi"/>
          <w:sz w:val="22"/>
          <w:szCs w:val="22"/>
        </w:rPr>
      </w:pPr>
    </w:p>
    <w:p w14:paraId="0D946119" w14:textId="77777777" w:rsidR="004D1414" w:rsidRPr="00691568" w:rsidRDefault="004D1414" w:rsidP="004D14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>What regions of the world rely heavily on public transportation? Where is public transportation not heavily used? (pg. 344)</w:t>
      </w:r>
    </w:p>
    <w:p w14:paraId="105DB003" w14:textId="77777777" w:rsidR="004D1414" w:rsidRPr="00691568" w:rsidRDefault="004D1414" w:rsidP="004D1414">
      <w:pPr>
        <w:rPr>
          <w:rFonts w:cstheme="minorHAnsi"/>
          <w:sz w:val="22"/>
          <w:szCs w:val="22"/>
        </w:rPr>
      </w:pPr>
    </w:p>
    <w:p w14:paraId="68AEA8DA" w14:textId="77777777" w:rsidR="00615338" w:rsidRPr="00691568" w:rsidRDefault="00615338" w:rsidP="004D1414">
      <w:pPr>
        <w:rPr>
          <w:rFonts w:cstheme="minorHAnsi"/>
          <w:sz w:val="22"/>
          <w:szCs w:val="22"/>
        </w:rPr>
      </w:pPr>
    </w:p>
    <w:p w14:paraId="53D042AF" w14:textId="77777777" w:rsidR="004D1414" w:rsidRPr="00691568" w:rsidRDefault="004D1414" w:rsidP="004D1414">
      <w:pPr>
        <w:rPr>
          <w:rFonts w:cstheme="minorHAnsi"/>
          <w:sz w:val="22"/>
          <w:szCs w:val="22"/>
        </w:rPr>
      </w:pPr>
    </w:p>
    <w:p w14:paraId="779B1787" w14:textId="77777777" w:rsidR="004D1414" w:rsidRPr="00691568" w:rsidRDefault="004D1414" w:rsidP="004D14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 xml:space="preserve">List 5 examples of infrastructure (excluding transportation) </w:t>
      </w:r>
      <w:r w:rsidRPr="0069156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691568">
        <w:rPr>
          <w:rFonts w:asciiTheme="minorHAnsi" w:hAnsiTheme="minorHAnsi" w:cstheme="minorHAnsi"/>
          <w:sz w:val="22"/>
          <w:szCs w:val="22"/>
        </w:rPr>
        <w:t xml:space="preserve"> (pg. 345) </w:t>
      </w:r>
    </w:p>
    <w:p w14:paraId="13E27BB9" w14:textId="77777777" w:rsidR="004D1414" w:rsidRPr="00691568" w:rsidRDefault="004D1414" w:rsidP="004D1414">
      <w:pPr>
        <w:rPr>
          <w:rFonts w:cstheme="minorHAnsi"/>
          <w:sz w:val="22"/>
          <w:szCs w:val="22"/>
        </w:rPr>
      </w:pPr>
    </w:p>
    <w:p w14:paraId="124E79EB" w14:textId="77777777" w:rsidR="004D1414" w:rsidRDefault="004D1414" w:rsidP="004D1414">
      <w:pPr>
        <w:rPr>
          <w:rFonts w:cstheme="minorHAnsi"/>
          <w:sz w:val="22"/>
          <w:szCs w:val="22"/>
        </w:rPr>
      </w:pPr>
    </w:p>
    <w:p w14:paraId="06350997" w14:textId="4E2D961F" w:rsidR="00615338" w:rsidRDefault="00615338" w:rsidP="004D1414">
      <w:pPr>
        <w:rPr>
          <w:rFonts w:cstheme="minorHAnsi"/>
          <w:sz w:val="22"/>
          <w:szCs w:val="22"/>
        </w:rPr>
      </w:pPr>
    </w:p>
    <w:p w14:paraId="45E5075E" w14:textId="77777777" w:rsidR="007826BA" w:rsidRPr="00691568" w:rsidRDefault="007826BA" w:rsidP="004D1414">
      <w:pPr>
        <w:rPr>
          <w:rFonts w:cstheme="minorHAnsi"/>
          <w:sz w:val="22"/>
          <w:szCs w:val="22"/>
        </w:rPr>
      </w:pPr>
    </w:p>
    <w:p w14:paraId="67A7E4F1" w14:textId="77777777" w:rsidR="004D1414" w:rsidRPr="00691568" w:rsidRDefault="004D1414" w:rsidP="004D1414">
      <w:pPr>
        <w:rPr>
          <w:rFonts w:cstheme="minorHAnsi"/>
          <w:sz w:val="22"/>
          <w:szCs w:val="22"/>
        </w:rPr>
      </w:pPr>
    </w:p>
    <w:p w14:paraId="4978D70C" w14:textId="60A25E4D" w:rsidR="004D1414" w:rsidRDefault="004D1414" w:rsidP="006153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91568">
        <w:rPr>
          <w:rFonts w:asciiTheme="minorHAnsi" w:hAnsiTheme="minorHAnsi" w:cstheme="minorHAnsi"/>
          <w:sz w:val="22"/>
          <w:szCs w:val="22"/>
        </w:rPr>
        <w:t>What problems do a lot of cities face regarding infrastructure? (pg. 345)</w:t>
      </w:r>
    </w:p>
    <w:p w14:paraId="75E5FC57" w14:textId="77777777" w:rsidR="00615338" w:rsidRDefault="00615338" w:rsidP="00615338">
      <w:pPr>
        <w:rPr>
          <w:rFonts w:cstheme="minorHAnsi"/>
          <w:sz w:val="22"/>
          <w:szCs w:val="22"/>
        </w:rPr>
      </w:pPr>
    </w:p>
    <w:p w14:paraId="7348A834" w14:textId="77777777" w:rsidR="00615338" w:rsidRDefault="00615338" w:rsidP="00615338">
      <w:pPr>
        <w:rPr>
          <w:rFonts w:cstheme="minorHAnsi"/>
          <w:sz w:val="22"/>
          <w:szCs w:val="22"/>
        </w:rPr>
      </w:pPr>
    </w:p>
    <w:p w14:paraId="2A5F1AF4" w14:textId="77777777" w:rsidR="007826BA" w:rsidRDefault="007826BA" w:rsidP="00615338">
      <w:pPr>
        <w:rPr>
          <w:rFonts w:cstheme="minorHAnsi"/>
          <w:sz w:val="22"/>
          <w:szCs w:val="22"/>
        </w:rPr>
      </w:pPr>
    </w:p>
    <w:p w14:paraId="042078D1" w14:textId="1D99D716" w:rsidR="00615338" w:rsidRPr="00615338" w:rsidRDefault="00615338" w:rsidP="0061533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Pr="00615338">
        <w:rPr>
          <w:rFonts w:cstheme="minorHAnsi"/>
          <w:b/>
          <w:bCs/>
          <w:sz w:val="22"/>
          <w:szCs w:val="22"/>
        </w:rPr>
        <w:t>PART 3:</w:t>
      </w:r>
      <w:r>
        <w:rPr>
          <w:rFonts w:cstheme="minorHAnsi"/>
          <w:sz w:val="22"/>
          <w:szCs w:val="22"/>
        </w:rPr>
        <w:t xml:space="preserve"> Complete the Infrastructure Matching Game –</w:t>
      </w:r>
      <w:r w:rsidR="00AB15E7">
        <w:rPr>
          <w:rFonts w:cstheme="minorHAnsi"/>
          <w:sz w:val="22"/>
          <w:szCs w:val="22"/>
        </w:rPr>
        <w:t xml:space="preserve">-&gt; </w:t>
      </w:r>
      <w:r w:rsidR="00AB15E7" w:rsidRPr="00AB15E7">
        <w:rPr>
          <w:rFonts w:cstheme="minorHAnsi"/>
          <w:b/>
          <w:bCs/>
          <w:sz w:val="22"/>
          <w:szCs w:val="22"/>
        </w:rPr>
        <w:t>LINK</w:t>
      </w:r>
      <w:r w:rsidR="00AB15E7">
        <w:rPr>
          <w:rFonts w:cstheme="minorHAnsi"/>
          <w:sz w:val="22"/>
          <w:szCs w:val="22"/>
        </w:rPr>
        <w:t xml:space="preserve">: </w:t>
      </w:r>
      <w:r w:rsidR="00AB15E7" w:rsidRPr="00AB15E7">
        <w:rPr>
          <w:rFonts w:cstheme="minorHAnsi"/>
          <w:sz w:val="22"/>
          <w:szCs w:val="22"/>
        </w:rPr>
        <w:t>https://tinyurl.com/5cdczbpk</w:t>
      </w:r>
    </w:p>
    <w:sectPr w:rsidR="00615338" w:rsidRPr="00615338" w:rsidSect="00B37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4AC"/>
    <w:multiLevelType w:val="multilevel"/>
    <w:tmpl w:val="E62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53ED2"/>
    <w:multiLevelType w:val="multilevel"/>
    <w:tmpl w:val="5D5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45FA6"/>
    <w:multiLevelType w:val="multilevel"/>
    <w:tmpl w:val="3B6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C82170"/>
    <w:multiLevelType w:val="hybridMultilevel"/>
    <w:tmpl w:val="6086493E"/>
    <w:lvl w:ilvl="0" w:tplc="3154AEAA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D295B"/>
    <w:multiLevelType w:val="hybridMultilevel"/>
    <w:tmpl w:val="3BA4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85678"/>
    <w:multiLevelType w:val="hybridMultilevel"/>
    <w:tmpl w:val="ACD29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F5BB1"/>
    <w:multiLevelType w:val="multilevel"/>
    <w:tmpl w:val="9AD6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14"/>
    <w:rsid w:val="002B490F"/>
    <w:rsid w:val="004D1414"/>
    <w:rsid w:val="00615338"/>
    <w:rsid w:val="00691568"/>
    <w:rsid w:val="007826BA"/>
    <w:rsid w:val="00AB15E7"/>
    <w:rsid w:val="00AB6F9C"/>
    <w:rsid w:val="00B23959"/>
    <w:rsid w:val="00B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FEF0"/>
  <w15:chartTrackingRefBased/>
  <w15:docId w15:val="{F4D11EBA-A9D3-294D-ADF0-02A3FF8F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39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4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41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2395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cr-1wj398p">
    <w:name w:val="dcr-1wj398p"/>
    <w:basedOn w:val="Normal"/>
    <w:rsid w:val="00B23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15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4</cp:revision>
  <dcterms:created xsi:type="dcterms:W3CDTF">2022-03-30T01:57:00Z</dcterms:created>
  <dcterms:modified xsi:type="dcterms:W3CDTF">2022-03-30T10:16:00Z</dcterms:modified>
</cp:coreProperties>
</file>